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30" w:rsidRPr="00352F70" w:rsidRDefault="00B7567B" w:rsidP="007664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REPUBLIKA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766430" w:rsidRPr="00352F70" w:rsidRDefault="00B7567B" w:rsidP="00766430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766430" w:rsidRPr="00352F70" w:rsidRDefault="00B7567B" w:rsidP="0076643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766430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66430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</w:t>
      </w:r>
      <w:r w:rsidR="00766430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766430" w:rsidRPr="00352F7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</w:t>
      </w:r>
      <w:r w:rsidR="00766430" w:rsidRPr="00352F70">
        <w:rPr>
          <w:rFonts w:ascii="Times New Roman" w:hAnsi="Times New Roman"/>
          <w:sz w:val="24"/>
          <w:szCs w:val="24"/>
          <w:lang w:val="sr-Cyrl-CS"/>
        </w:rPr>
        <w:t>,</w:t>
      </w:r>
    </w:p>
    <w:p w:rsidR="00766430" w:rsidRPr="00352F70" w:rsidRDefault="00B7567B" w:rsidP="0076643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766430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66430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766430" w:rsidRPr="007A3145" w:rsidRDefault="00766430" w:rsidP="00766430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sr-Cyrl-R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13 </w:t>
      </w:r>
      <w:r w:rsidR="00B7567B">
        <w:rPr>
          <w:rFonts w:ascii="Times New Roman" w:eastAsia="Times New Roman" w:hAnsi="Times New Roman"/>
          <w:sz w:val="24"/>
          <w:szCs w:val="24"/>
          <w:lang w:val="sr-Cyrl-CS" w:eastAsia="en-GB"/>
        </w:rPr>
        <w:t>Broj</w:t>
      </w:r>
      <w:r w:rsidRPr="00352F70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7A3145">
        <w:rPr>
          <w:rFonts w:ascii="Times New Roman" w:eastAsia="Times New Roman" w:hAnsi="Times New Roman"/>
          <w:sz w:val="24"/>
          <w:szCs w:val="24"/>
          <w:lang w:val="sr-Cyrl-RS" w:eastAsia="en-GB"/>
        </w:rPr>
        <w:t>06-2/228-23</w:t>
      </w:r>
    </w:p>
    <w:p w:rsidR="00766430" w:rsidRPr="00352F70" w:rsidRDefault="00AE284D" w:rsidP="007664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17.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oktobar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2023. </w:t>
      </w:r>
      <w:r w:rsidR="00B7567B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766430" w:rsidRPr="00352F70" w:rsidRDefault="00B7567B" w:rsidP="00766430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B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e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r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a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</w:t>
      </w:r>
    </w:p>
    <w:p w:rsidR="00766430" w:rsidRPr="00352F70" w:rsidRDefault="00766430" w:rsidP="00766430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="00B7567B"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CS" w:eastAsia="en-GB"/>
        </w:rPr>
        <w:t>osnovu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CS" w:eastAsia="en-GB"/>
        </w:rPr>
        <w:t>člana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70. </w:t>
      </w:r>
      <w:r w:rsidR="00B7567B">
        <w:rPr>
          <w:rFonts w:ascii="Times New Roman" w:eastAsia="Times New Roman" w:hAnsi="Times New Roman"/>
          <w:sz w:val="24"/>
          <w:szCs w:val="24"/>
          <w:lang w:val="sr-Cyrl-CS" w:eastAsia="en-GB"/>
        </w:rPr>
        <w:t>stav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1. </w:t>
      </w:r>
      <w:r w:rsidR="00B7567B">
        <w:rPr>
          <w:rFonts w:ascii="Times New Roman" w:eastAsia="Times New Roman" w:hAnsi="Times New Roman"/>
          <w:sz w:val="24"/>
          <w:szCs w:val="24"/>
          <w:lang w:val="sr-Cyrl-CS" w:eastAsia="en-GB"/>
        </w:rPr>
        <w:t>alineja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CS" w:eastAsia="en-GB"/>
        </w:rPr>
        <w:t>prva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CS" w:eastAsia="en-GB"/>
        </w:rPr>
        <w:t>Poslovnika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CS" w:eastAsia="en-GB"/>
        </w:rPr>
        <w:t>Narodne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CS" w:eastAsia="en-GB"/>
        </w:rPr>
        <w:t>skupštine</w:t>
      </w:r>
    </w:p>
    <w:p w:rsidR="00766430" w:rsidRPr="00352F70" w:rsidRDefault="00B7567B" w:rsidP="00766430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</w:t>
      </w:r>
    </w:p>
    <w:p w:rsidR="00766430" w:rsidRPr="00352F70" w:rsidRDefault="00766430" w:rsidP="00766430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14. </w:t>
      </w:r>
      <w:r w:rsidR="00B7567B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CS" w:eastAsia="en-GB"/>
        </w:rPr>
        <w:t>PROSTORNO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CS" w:eastAsia="en-GB"/>
        </w:rPr>
        <w:t>PLANIRANjE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B7567B">
        <w:rPr>
          <w:rFonts w:ascii="Times New Roman" w:eastAsia="Times New Roman" w:hAnsi="Times New Roman"/>
          <w:sz w:val="24"/>
          <w:szCs w:val="24"/>
          <w:lang w:val="sr-Cyrl-CS" w:eastAsia="en-GB"/>
        </w:rPr>
        <w:t>SAOBRAĆAJ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B7567B">
        <w:rPr>
          <w:rFonts w:ascii="Times New Roman" w:eastAsia="Times New Roman" w:hAnsi="Times New Roman"/>
          <w:sz w:val="24"/>
          <w:szCs w:val="24"/>
          <w:lang w:val="sr-Cyrl-CS" w:eastAsia="en-GB"/>
        </w:rPr>
        <w:t>INFRASTRUKTURU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CS" w:eastAsia="en-GB"/>
        </w:rPr>
        <w:t>TELEKOMUNIKACIJE</w:t>
      </w:r>
    </w:p>
    <w:p w:rsidR="00766430" w:rsidRPr="00352F70" w:rsidRDefault="00B7567B" w:rsidP="0076643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PETAK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820782">
        <w:rPr>
          <w:rFonts w:ascii="Times New Roman" w:eastAsia="Times New Roman" w:hAnsi="Times New Roman"/>
          <w:sz w:val="24"/>
          <w:szCs w:val="24"/>
          <w:lang w:val="sr-Latn-RS" w:eastAsia="en-GB"/>
        </w:rPr>
        <w:t>20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OKTOBAR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2023.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</w:p>
    <w:p w:rsidR="00766430" w:rsidRPr="00352F70" w:rsidRDefault="00B7567B" w:rsidP="00766430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SA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POČETKOM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1</w:t>
      </w:r>
      <w:r w:rsidR="00820782">
        <w:rPr>
          <w:rFonts w:ascii="Times New Roman" w:eastAsia="Times New Roman" w:hAnsi="Times New Roman"/>
          <w:sz w:val="24"/>
          <w:szCs w:val="24"/>
          <w:lang w:val="sr-Latn-RS" w:eastAsia="en-GB"/>
        </w:rPr>
        <w:t>0</w:t>
      </w:r>
      <w:r w:rsidR="00766430"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.00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ČASOVA</w:t>
      </w:r>
    </w:p>
    <w:p w:rsidR="00766430" w:rsidRPr="00352F70" w:rsidRDefault="00766430" w:rsidP="00766430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B7567B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CS" w:eastAsia="en-GB"/>
        </w:rPr>
        <w:t>ovu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CS" w:eastAsia="en-GB"/>
        </w:rPr>
        <w:t>predlažem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CS" w:eastAsia="en-GB"/>
        </w:rPr>
        <w:t>sledeći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766430" w:rsidRPr="00352F70" w:rsidRDefault="00B7567B" w:rsidP="00766430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</w:p>
    <w:p w:rsidR="00766430" w:rsidRPr="00352F70" w:rsidRDefault="00766430" w:rsidP="0076643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 xml:space="preserve">-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Usvajanje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zapisnika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E2ABA" w:rsidRPr="00EE2AB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12.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="00EE2ABA" w:rsidRPr="00EE2AB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13.</w:t>
      </w:r>
      <w:r w:rsidRPr="00EE2AB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sednice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>,</w:t>
      </w:r>
    </w:p>
    <w:p w:rsidR="00766430" w:rsidRDefault="00B7567B" w:rsidP="00196E64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="00766430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766430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766430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766430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izmenama</w:t>
      </w:r>
      <w:r w:rsidR="00766430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66430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dopunama</w:t>
      </w:r>
      <w:r w:rsidR="00766430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766430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766430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komunalnim</w:t>
      </w:r>
      <w:r w:rsidR="00766430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delatnostima</w:t>
      </w:r>
      <w:r w:rsidR="00766430" w:rsidRPr="00352F70">
        <w:rPr>
          <w:rFonts w:ascii="Times New Roman" w:hAnsi="Times New Roman"/>
          <w:sz w:val="24"/>
          <w:szCs w:val="24"/>
          <w:lang w:val="sr-Cyrl-CS"/>
        </w:rPr>
        <w:t>, (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766430" w:rsidRPr="00352F70">
        <w:rPr>
          <w:rFonts w:ascii="Times New Roman" w:hAnsi="Times New Roman"/>
          <w:sz w:val="24"/>
          <w:szCs w:val="24"/>
          <w:lang w:val="sr-Cyrl-CS"/>
        </w:rPr>
        <w:t xml:space="preserve"> 011-1949/23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766430" w:rsidRPr="00352F70">
        <w:rPr>
          <w:rFonts w:ascii="Times New Roman" w:hAnsi="Times New Roman"/>
          <w:sz w:val="24"/>
          <w:szCs w:val="24"/>
          <w:lang w:val="sr-Cyrl-CS"/>
        </w:rPr>
        <w:t xml:space="preserve"> 6. </w:t>
      </w:r>
      <w:r>
        <w:rPr>
          <w:rFonts w:ascii="Times New Roman" w:hAnsi="Times New Roman"/>
          <w:sz w:val="24"/>
          <w:szCs w:val="24"/>
          <w:lang w:val="sr-Cyrl-CS"/>
        </w:rPr>
        <w:t>oktobra</w:t>
      </w:r>
      <w:r w:rsidR="00766430" w:rsidRPr="00352F70">
        <w:rPr>
          <w:rFonts w:ascii="Times New Roman" w:hAnsi="Times New Roman"/>
          <w:sz w:val="24"/>
          <w:szCs w:val="24"/>
          <w:lang w:val="sr-Cyrl-CS"/>
        </w:rPr>
        <w:t xml:space="preserve"> 2023.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766430" w:rsidRPr="00352F70">
        <w:rPr>
          <w:rFonts w:ascii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07488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načelu</w:t>
      </w:r>
      <w:r w:rsidR="0007488B">
        <w:rPr>
          <w:rFonts w:ascii="Times New Roman" w:hAnsi="Times New Roman"/>
          <w:sz w:val="24"/>
          <w:szCs w:val="24"/>
          <w:lang w:val="sr-Cyrl-CS"/>
        </w:rPr>
        <w:t>;</w:t>
      </w:r>
    </w:p>
    <w:p w:rsidR="0007488B" w:rsidRDefault="00B7567B" w:rsidP="00196E64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="0007488B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07488B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07488B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07488B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izmenama</w:t>
      </w:r>
      <w:r w:rsidR="0007488B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7488B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dopunama</w:t>
      </w:r>
      <w:r w:rsidR="0007488B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postupku</w:t>
      </w:r>
      <w:r w:rsid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upisa</w:t>
      </w:r>
      <w:r w:rsid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katastar</w:t>
      </w:r>
      <w:r w:rsid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nepokretnosti</w:t>
      </w:r>
      <w:r w:rsid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vodova</w:t>
      </w:r>
      <w:r w:rsidR="0007488B">
        <w:rPr>
          <w:rFonts w:ascii="Times New Roman" w:hAnsi="Times New Roman"/>
          <w:sz w:val="24"/>
          <w:szCs w:val="24"/>
          <w:lang w:val="sr-Cyrl-CS"/>
        </w:rPr>
        <w:t>, (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07488B">
        <w:rPr>
          <w:rFonts w:ascii="Times New Roman" w:hAnsi="Times New Roman"/>
          <w:sz w:val="24"/>
          <w:szCs w:val="24"/>
          <w:lang w:val="sr-Cyrl-CS"/>
        </w:rPr>
        <w:t xml:space="preserve"> 011-1982/23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07488B">
        <w:rPr>
          <w:rFonts w:ascii="Times New Roman" w:hAnsi="Times New Roman"/>
          <w:sz w:val="24"/>
          <w:szCs w:val="24"/>
          <w:lang w:val="sr-Cyrl-CS"/>
        </w:rPr>
        <w:t xml:space="preserve"> 13. 10. 2023.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07488B">
        <w:rPr>
          <w:rFonts w:ascii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07488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načelu</w:t>
      </w:r>
      <w:r w:rsidR="0007488B">
        <w:rPr>
          <w:rFonts w:ascii="Times New Roman" w:hAnsi="Times New Roman"/>
          <w:sz w:val="24"/>
          <w:szCs w:val="24"/>
          <w:lang w:val="sr-Cyrl-CS"/>
        </w:rPr>
        <w:t>;</w:t>
      </w:r>
    </w:p>
    <w:p w:rsidR="0007488B" w:rsidRPr="0007488B" w:rsidRDefault="00B7567B" w:rsidP="00196E64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="0007488B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07488B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07488B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07488B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izmenama</w:t>
      </w:r>
      <w:r w:rsidR="0007488B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7488B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dopunama</w:t>
      </w:r>
      <w:r w:rsidR="0007488B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07488B" w:rsidRP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07488B" w:rsidRP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državnom</w:t>
      </w:r>
      <w:r w:rsidR="0007488B" w:rsidRP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premeru</w:t>
      </w:r>
      <w:r w:rsidR="0007488B" w:rsidRP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7488B" w:rsidRP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katastru</w:t>
      </w:r>
      <w:r w:rsidR="0007488B" w:rsidRPr="0007488B">
        <w:rPr>
          <w:rFonts w:ascii="Times New Roman" w:hAnsi="Times New Roman"/>
          <w:sz w:val="24"/>
          <w:szCs w:val="24"/>
          <w:lang w:val="sr-Cyrl-CS"/>
        </w:rPr>
        <w:t>, (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07488B" w:rsidRPr="0007488B">
        <w:rPr>
          <w:rFonts w:ascii="Times New Roman" w:hAnsi="Times New Roman"/>
          <w:sz w:val="24"/>
          <w:szCs w:val="24"/>
          <w:lang w:val="sr-Cyrl-CS"/>
        </w:rPr>
        <w:t xml:space="preserve"> 011-1983/23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07488B" w:rsidRPr="0007488B">
        <w:rPr>
          <w:rFonts w:ascii="Times New Roman" w:hAnsi="Times New Roman"/>
          <w:sz w:val="24"/>
          <w:szCs w:val="24"/>
          <w:lang w:val="sr-Cyrl-CS"/>
        </w:rPr>
        <w:t xml:space="preserve"> 13. 10. 2023.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07488B" w:rsidRPr="0007488B">
        <w:rPr>
          <w:rFonts w:ascii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86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86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86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286C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86C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načelu</w:t>
      </w:r>
      <w:r w:rsidR="00286C66">
        <w:rPr>
          <w:rFonts w:ascii="Times New Roman" w:hAnsi="Times New Roman"/>
          <w:sz w:val="24"/>
          <w:szCs w:val="24"/>
        </w:rPr>
        <w:t>.</w:t>
      </w:r>
    </w:p>
    <w:p w:rsidR="0007488B" w:rsidRPr="00352F70" w:rsidRDefault="0007488B" w:rsidP="0007488B">
      <w:pPr>
        <w:ind w:left="1080"/>
        <w:contextualSpacing/>
        <w:rPr>
          <w:rFonts w:ascii="Times New Roman" w:hAnsi="Times New Roman"/>
          <w:sz w:val="24"/>
          <w:szCs w:val="24"/>
          <w:lang w:val="sr-Cyrl-CS"/>
        </w:rPr>
      </w:pPr>
    </w:p>
    <w:p w:rsidR="00766430" w:rsidRPr="00352F70" w:rsidRDefault="00766430" w:rsidP="00766430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66430" w:rsidRPr="00352F70" w:rsidRDefault="00766430" w:rsidP="00766430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Sednica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održati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Domu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Beogradu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Trg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Nikole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Pašića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13</w:t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sali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61446D"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766430" w:rsidRPr="00352F70" w:rsidRDefault="00766430" w:rsidP="00766430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sz w:val="24"/>
          <w:szCs w:val="24"/>
          <w:lang w:val="ru-RU"/>
        </w:rPr>
        <w:tab/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766430" w:rsidRPr="00352F70" w:rsidRDefault="00766430" w:rsidP="0076643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B7567B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</w:p>
    <w:p w:rsidR="00766430" w:rsidRPr="00352F70" w:rsidRDefault="00766430" w:rsidP="0076643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DD3E6C" w:rsidRPr="0007488B" w:rsidRDefault="00766430" w:rsidP="0007488B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Uglješa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Marković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s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B7567B">
        <w:rPr>
          <w:rFonts w:ascii="Times New Roman" w:eastAsia="Times New Roman" w:hAnsi="Times New Roman"/>
          <w:sz w:val="24"/>
          <w:szCs w:val="24"/>
          <w:lang w:val="sr-Cyrl-RS" w:eastAsia="en-GB"/>
        </w:rPr>
        <w:t>r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sectPr w:rsidR="00DD3E6C" w:rsidRPr="0007488B" w:rsidSect="005601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0AF" w:rsidRDefault="005B70AF" w:rsidP="00B7567B">
      <w:pPr>
        <w:spacing w:after="0" w:line="240" w:lineRule="auto"/>
      </w:pPr>
      <w:r>
        <w:separator/>
      </w:r>
    </w:p>
  </w:endnote>
  <w:endnote w:type="continuationSeparator" w:id="0">
    <w:p w:rsidR="005B70AF" w:rsidRDefault="005B70AF" w:rsidP="00B75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7B" w:rsidRDefault="00B756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7B" w:rsidRDefault="00B756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7B" w:rsidRDefault="00B756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0AF" w:rsidRDefault="005B70AF" w:rsidP="00B7567B">
      <w:pPr>
        <w:spacing w:after="0" w:line="240" w:lineRule="auto"/>
      </w:pPr>
      <w:r>
        <w:separator/>
      </w:r>
    </w:p>
  </w:footnote>
  <w:footnote w:type="continuationSeparator" w:id="0">
    <w:p w:rsidR="005B70AF" w:rsidRDefault="005B70AF" w:rsidP="00B75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7B" w:rsidRDefault="00B756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7B" w:rsidRDefault="00B756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7B" w:rsidRDefault="00B756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1257"/>
    <w:multiLevelType w:val="hybridMultilevel"/>
    <w:tmpl w:val="32C28B8C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30"/>
    <w:rsid w:val="0007488B"/>
    <w:rsid w:val="00196E64"/>
    <w:rsid w:val="002316F4"/>
    <w:rsid w:val="00286C66"/>
    <w:rsid w:val="00352F70"/>
    <w:rsid w:val="00560169"/>
    <w:rsid w:val="005B70AF"/>
    <w:rsid w:val="0061446D"/>
    <w:rsid w:val="00766430"/>
    <w:rsid w:val="007A3145"/>
    <w:rsid w:val="00820782"/>
    <w:rsid w:val="00AE284D"/>
    <w:rsid w:val="00B7567B"/>
    <w:rsid w:val="00DD3E6C"/>
    <w:rsid w:val="00EE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643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75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67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75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6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643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75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67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75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6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Dimitrijević</dc:creator>
  <cp:lastModifiedBy>Nikola Pavic</cp:lastModifiedBy>
  <cp:revision>2</cp:revision>
  <dcterms:created xsi:type="dcterms:W3CDTF">2023-12-04T12:28:00Z</dcterms:created>
  <dcterms:modified xsi:type="dcterms:W3CDTF">2023-12-04T12:28:00Z</dcterms:modified>
</cp:coreProperties>
</file>